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111" w:rsidRDefault="00FB7111"/>
    <w:p w:rsidR="00C3255E" w:rsidRPr="001E4A7C" w:rsidRDefault="00C3255E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4459">
        <w:rPr>
          <w:rFonts w:ascii="Arial" w:hAnsi="Arial" w:cs="Arial"/>
          <w:sz w:val="24"/>
          <w:szCs w:val="24"/>
          <w:lang w:eastAsia="ru-RU"/>
        </w:rPr>
        <w:t> 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="00063A3C">
        <w:rPr>
          <w:rFonts w:ascii="Arial" w:hAnsi="Arial" w:cs="Arial"/>
          <w:sz w:val="24"/>
          <w:szCs w:val="24"/>
          <w:lang w:eastAsia="ru-RU"/>
        </w:rPr>
        <w:tab/>
      </w:r>
      <w:r w:rsidRPr="001E4A7C">
        <w:rPr>
          <w:rFonts w:ascii="Times New Roman" w:hAnsi="Times New Roman" w:cs="Times New Roman"/>
          <w:sz w:val="28"/>
          <w:szCs w:val="28"/>
          <w:lang w:eastAsia="ru-RU"/>
        </w:rPr>
        <w:t xml:space="preserve">В жизни каждого народа трудовая деятельность играла, и играет ведущую роль, так как с полезным трудом и трудовой деятельностью народы связывали и связывают свою счастливую жизнь и благополучие. Так трудовой опыт, навыки и традиции народов передавались преемственно </w:t>
      </w:r>
      <w:proofErr w:type="gramStart"/>
      <w:r w:rsidRPr="001E4A7C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1E4A7C">
        <w:rPr>
          <w:rFonts w:ascii="Times New Roman" w:hAnsi="Times New Roman" w:cs="Times New Roman"/>
          <w:sz w:val="28"/>
          <w:szCs w:val="28"/>
          <w:lang w:eastAsia="ru-RU"/>
        </w:rPr>
        <w:t xml:space="preserve"> предыдущих к последующим.</w:t>
      </w:r>
    </w:p>
    <w:p w:rsidR="00C3255E" w:rsidRPr="001E4A7C" w:rsidRDefault="00C3255E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4A7C">
        <w:rPr>
          <w:rFonts w:ascii="Times New Roman" w:hAnsi="Times New Roman" w:cs="Times New Roman"/>
          <w:sz w:val="28"/>
          <w:szCs w:val="28"/>
          <w:lang w:eastAsia="ru-RU"/>
        </w:rPr>
        <w:t>Трудовые навыки и традиции выступали и выступают как важное средство трудового и нравственного воспитания. Нравственное развитие молодежи традиционно основывалось, основывается в большинстве случаев и ныне на трудовом воспитании.</w:t>
      </w:r>
    </w:p>
    <w:p w:rsidR="00C3255E" w:rsidRPr="00063A3C" w:rsidRDefault="00063A3C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ab/>
      </w:r>
      <w:r w:rsidR="00C3255E" w:rsidRP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Нижнеомский районный Совет ветеранов видит основные задачи трудового воспитания  молодежи в привитии им любви к труду, понимании назначения и смысла труда в жизни, в воспитании трудолюбия, в умении ценить и дорожить людьми труда, труд которых приносить пользу для него самого, для Родины, народу. </w:t>
      </w:r>
      <w:r w:rsidR="00C505D9" w:rsidRP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63A3C" w:rsidRPr="001E4A7C" w:rsidRDefault="00DB6B48" w:rsidP="00063A3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3255E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разделов планирования деятельности  рай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3255E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нн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3255E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совета ветеранов </w:t>
      </w:r>
      <w:r w:rsidR="00F86031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 воспитани</w:t>
      </w:r>
      <w:r w:rsidR="001E4A7C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F86031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молодежи на традициях, сложившихся  у нас в районе</w:t>
      </w:r>
      <w:r w:rsid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>, в селах,</w:t>
      </w:r>
      <w:r w:rsidR="00F86031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 использовании </w:t>
      </w:r>
      <w:r w:rsid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жизни и </w:t>
      </w:r>
      <w:r w:rsidR="00F86031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деятельности </w:t>
      </w:r>
      <w:r w:rsidR="001E4A7C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F86031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рудовых династий</w:t>
      </w:r>
      <w:r w:rsid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3255E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>Для выполнения этих задач</w:t>
      </w:r>
      <w:r w:rsidR="001114EB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районный совет ветеранов местные первичные ветеранские организации используют  активные формы деятельности</w:t>
      </w:r>
    </w:p>
    <w:p w:rsidR="00063A3C" w:rsidRPr="001E4A7C" w:rsidRDefault="00F86031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6B48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из них – </w:t>
      </w:r>
      <w:r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над проектами</w:t>
      </w:r>
      <w:r w:rsid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при реализации которых  пр</w:t>
      </w:r>
      <w:r w:rsidR="00C505D9">
        <w:rPr>
          <w:rFonts w:ascii="Times New Roman" w:hAnsi="Times New Roman" w:cs="Times New Roman"/>
          <w:sz w:val="28"/>
          <w:szCs w:val="28"/>
          <w:shd w:val="clear" w:color="auto" w:fill="FFFFFF"/>
        </w:rPr>
        <w:t>ивлекались   широкий круг ветера</w:t>
      </w:r>
      <w:r w:rsidR="00DB6B48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>ских активистов культработников, педагогических коллективов,</w:t>
      </w:r>
      <w:r w:rsidR="00C5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</w:t>
      </w:r>
      <w:r w:rsidR="00DB6B48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</w:p>
    <w:p w:rsidR="00BB7F7D" w:rsidRDefault="00DB6B48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BB7F7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Был разработан  и еще до сих пор действует проект « Мое село – мой край родной»</w:t>
      </w:r>
      <w:r w:rsidR="00063A3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B7F7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задачей которого </w:t>
      </w:r>
      <w:r w:rsidR="003D0E8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</w:t>
      </w:r>
      <w:r w:rsidR="00BB7F7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собрать материалы об историях сел,  традициях трудовых 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коллективов</w:t>
      </w:r>
      <w:proofErr w:type="gramStart"/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 </w:t>
      </w:r>
      <w:proofErr w:type="gramStart"/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овхозов). Были организованы встречи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номинации « Известные люди села» </w:t>
      </w:r>
      <w:r w:rsidR="00C50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встречи 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знаменитыми людь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ми, руководителями</w:t>
      </w:r>
      <w:proofErr w:type="gramStart"/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специалистами  поселений,</w:t>
      </w:r>
      <w:r w:rsidR="003D0E8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Итоги проекта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были подведены на Пленуме райо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нного  Совета. Победителем 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стала ветеранская организация Старомалиновско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го сельского поселения.</w:t>
      </w:r>
      <w:r w:rsidR="00CA2391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r w:rsidR="003D0E8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данный момент  в школьных и общественных музеях  хранятся 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используются </w:t>
      </w:r>
      <w:r w:rsidR="003D0E8D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эти материалы.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 по этому проекту продолжается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B6B48" w:rsidRDefault="00DB6B48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 отчетгн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выборной 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онференции была поставлена 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>ч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а собрать материалы о трудовых д</w:t>
      </w:r>
      <w:r w:rsidR="00C505D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настиях, разработан проект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котором  была запланирована деятельно</w:t>
      </w:r>
      <w:r w:rsidR="00B92223">
        <w:rPr>
          <w:rFonts w:ascii="Times New Roman" w:hAnsi="Times New Roman" w:cs="Times New Roman"/>
          <w:sz w:val="28"/>
          <w:szCs w:val="28"/>
          <w:shd w:val="clear" w:color="auto" w:fill="FFFFFF"/>
        </w:rPr>
        <w:t>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всех совместных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поисковых отрядов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советов ветеранов и школ. К сбору материалов   были  подключены 50 ребят,   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По  проекту</w:t>
      </w:r>
      <w:r w:rsidR="00F42EF5" w:rsidRP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районном доме  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 проведено  мероприятие 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D3D99">
        <w:rPr>
          <w:rFonts w:ascii="Times New Roman" w:hAnsi="Times New Roman" w:cs="Times New Roman"/>
          <w:sz w:val="28"/>
          <w:szCs w:val="28"/>
          <w:shd w:val="clear" w:color="auto" w:fill="FFFFFF"/>
        </w:rPr>
        <w:t>вечер чествования трудовых династий</w:t>
      </w:r>
      <w:r w:rsidR="004F16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« От всей души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 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Профессии связующая нить»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,  Б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ыло рассказано о 10 трудовых династиях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аграрных династиях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Невзоровых, В</w:t>
      </w:r>
      <w:r w:rsidR="007C5B6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ршининых, Кухаревых, торговой династии</w:t>
      </w:r>
      <w:r w:rsidR="00C26A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>Епанчинцевых, динас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тии</w:t>
      </w:r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Тамковичей, Кондрашовых, пекарей Некрасовы</w:t>
      </w:r>
      <w:proofErr w:type="gramStart"/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>х-</w:t>
      </w:r>
      <w:proofErr w:type="gramEnd"/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Хомутинка</w:t>
      </w:r>
      <w:r w:rsidR="00A30D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т.д.</w:t>
      </w:r>
      <w:r w:rsidR="00C730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E04A0">
        <w:rPr>
          <w:rFonts w:ascii="Times New Roman" w:hAnsi="Times New Roman" w:cs="Times New Roman"/>
          <w:sz w:val="28"/>
          <w:szCs w:val="28"/>
          <w:shd w:val="clear" w:color="auto" w:fill="FFFFFF"/>
        </w:rPr>
        <w:t>поварской</w:t>
      </w:r>
      <w:r w:rsidR="00C730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Садовниковых и другие</w:t>
      </w:r>
      <w:r w:rsidR="00F42EF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E4A7C" w:rsidRDefault="00DB6B48" w:rsidP="001E4A7C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Были проведены встречи с  использованием   </w:t>
      </w:r>
      <w:r w:rsidR="00C7301E">
        <w:rPr>
          <w:rFonts w:ascii="Times New Roman" w:hAnsi="Times New Roman" w:cs="Times New Roman"/>
          <w:sz w:val="28"/>
          <w:szCs w:val="28"/>
          <w:shd w:val="clear" w:color="auto" w:fill="FFFFFF"/>
        </w:rPr>
        <w:t>собранных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материалов </w:t>
      </w:r>
      <w:r w:rsidR="00BE04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D601F1">
        <w:rPr>
          <w:rFonts w:ascii="Times New Roman" w:hAnsi="Times New Roman" w:cs="Times New Roman"/>
          <w:sz w:val="28"/>
          <w:szCs w:val="28"/>
          <w:shd w:val="clear" w:color="auto" w:fill="FFFFFF"/>
        </w:rPr>
        <w:t>в школе №1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№2 в </w:t>
      </w:r>
      <w:r w:rsidR="00C7301E">
        <w:rPr>
          <w:rFonts w:ascii="Times New Roman" w:hAnsi="Times New Roman" w:cs="Times New Roman"/>
          <w:sz w:val="28"/>
          <w:szCs w:val="28"/>
          <w:shd w:val="clear" w:color="auto" w:fill="FFFFFF"/>
        </w:rPr>
        <w:t>Училище, на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встрече с трудовыми династиями</w:t>
      </w:r>
      <w:r w:rsidR="005D3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Гавриловы</w:t>
      </w:r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D601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Династией Нечепуренко в Хор</w:t>
      </w:r>
      <w:r w:rsidR="00C7301E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D601F1">
        <w:rPr>
          <w:rFonts w:ascii="Times New Roman" w:hAnsi="Times New Roman" w:cs="Times New Roman"/>
          <w:sz w:val="28"/>
          <w:szCs w:val="28"/>
          <w:shd w:val="clear" w:color="auto" w:fill="FFFFFF"/>
        </w:rPr>
        <w:t>ицком школьном музее</w:t>
      </w:r>
      <w:proofErr w:type="gramStart"/>
      <w:r w:rsidR="00D601F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End"/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династией </w:t>
      </w:r>
      <w:r w:rsidR="00D056B5">
        <w:rPr>
          <w:rFonts w:ascii="Times New Roman" w:hAnsi="Times New Roman" w:cs="Times New Roman"/>
          <w:sz w:val="28"/>
          <w:szCs w:val="28"/>
          <w:shd w:val="clear" w:color="auto" w:fill="FFFFFF"/>
        </w:rPr>
        <w:t>Епанчинцевых в Хомутинской школе,  Л.</w:t>
      </w:r>
      <w:r w:rsidR="00BE04A0">
        <w:rPr>
          <w:rFonts w:ascii="Times New Roman" w:hAnsi="Times New Roman" w:cs="Times New Roman"/>
          <w:sz w:val="28"/>
          <w:szCs w:val="28"/>
          <w:shd w:val="clear" w:color="auto" w:fill="FFFFFF"/>
        </w:rPr>
        <w:t>М.Марковой в Береговской  школе</w:t>
      </w:r>
    </w:p>
    <w:p w:rsidR="00A30DFB" w:rsidRDefault="00C26A72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277A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районном совете 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ветеранов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было решено продолжить дан</w:t>
      </w:r>
      <w:r w:rsidR="007E512F">
        <w:rPr>
          <w:rFonts w:ascii="Times New Roman" w:hAnsi="Times New Roman" w:cs="Times New Roman"/>
          <w:sz w:val="28"/>
          <w:szCs w:val="28"/>
          <w:shd w:val="clear" w:color="auto" w:fill="FFFFFF"/>
        </w:rPr>
        <w:t>ный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проект</w:t>
      </w:r>
      <w:r w:rsidR="00C7301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 сейчас</w:t>
      </w:r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</w:t>
      </w:r>
      <w:r w:rsidR="00F70E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только в районном совете ветеранов</w:t>
      </w:r>
      <w:r w:rsidR="007E51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14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собраны материалы о </w:t>
      </w:r>
      <w:r w:rsidR="001114E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36 трудовых династиях</w:t>
      </w:r>
      <w:r w:rsidR="00D601F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495DB5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– 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часть из них педагогические</w:t>
      </w:r>
      <w:r w:rsidR="00495DB5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династии, собранные ветеранской организацией работников образования </w:t>
      </w:r>
      <w:proofErr w:type="gramStart"/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 </w:t>
      </w:r>
      <w:proofErr w:type="gramEnd"/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Валентина Михайловна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Колосова.), а также  материалы о  педагогических работниках – тружениках тыла.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601F1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Совместно со школами собраны 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используются материалы </w:t>
      </w:r>
      <w:r w:rsidR="00D601F1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 трудовым 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династиям Першаевы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D601F1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Серг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еевы</w:t>
      </w:r>
      <w:proofErr w:type="gramStart"/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proofErr w:type="gramEnd"/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Панковы,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., Сергеевы-Епанчинцевы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Точиловы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–Селизневы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Шевченко-Калябины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х,</w:t>
      </w:r>
      <w:r w:rsidR="00E4323C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</w:t>
      </w:r>
      <w:r w:rsidR="00DB0FD3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порт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ивной 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династии  Таран, </w:t>
      </w:r>
    </w:p>
    <w:p w:rsidR="00A84B62" w:rsidRDefault="00A84B62" w:rsidP="00A84B62">
      <w:pPr>
        <w:rPr>
          <w:rFonts w:ascii="Arial" w:hAnsi="Arial" w:cs="Arial"/>
          <w:color w:val="2C2C2C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 нас хорошее сотрудничество с газетой « Восход» . Только за 2024 год    было опубликовано более 18 материалов о ветеранах труда, их жизни и деятельности в разные периоды истории страны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большое подспорье для бесед  с молодежью.  2024 год в области объявлен «годом семьи»</w:t>
      </w:r>
    </w:p>
    <w:p w:rsidR="00A84B62" w:rsidRDefault="00A84B62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C26A72" w:rsidRPr="00495DB5" w:rsidRDefault="00A30DFB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Наши династии были участниками областных конкурсов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а также</w:t>
      </w:r>
    </w:p>
    <w:p w:rsidR="00D056B5" w:rsidRDefault="00DB0FD3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 Всероссийском конкурсе в 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1923 году в </w:t>
      </w:r>
      <w:r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Год 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педагога </w:t>
      </w:r>
      <w:r w:rsidR="00495DB5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наставника </w:t>
      </w:r>
      <w:r w:rsidR="007E512F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Уф</w:t>
      </w:r>
      <w:proofErr w:type="gramStart"/>
      <w:r w:rsidR="007E512F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е-</w:t>
      </w:r>
      <w:proofErr w:type="gramEnd"/>
      <w:r w:rsidR="007E512F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95DB5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участвовало из  Омской обл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асти 6 династий из них 2 наши ди</w:t>
      </w:r>
      <w:r w:rsidR="00495DB5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</w:t>
      </w:r>
      <w:r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ии Сергее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вы 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Панковы, В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оробьевы 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</w:t>
      </w:r>
      <w:r w:rsidR="007E5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Сафоновы, 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Их работы были оценены по достоинству</w:t>
      </w:r>
      <w:r w:rsidR="007E512F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они </w:t>
      </w:r>
      <w:r w:rsidR="007E512F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получили сертификаты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7E512F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их чествовал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в Омске на областном конкурсе . </w:t>
      </w:r>
      <w:r w:rsidR="00BE04A0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В феврале </w:t>
      </w:r>
      <w:r w:rsidR="00C7301E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</w:t>
      </w:r>
      <w:r w:rsidR="008D0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тправили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областной конкурс</w:t>
      </w:r>
      <w:r w:rsidR="00BE04A0" w:rsidRP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материалы по   династии Воробьевых- </w:t>
      </w:r>
      <w:r w:rsidR="00C505D9" w:rsidRP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приз Губернатора.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«Семья года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505D9" w:rsidRPr="00495D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Ждем результатов</w:t>
      </w:r>
      <w:r w:rsidR="00BC73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Этот  материал мы рассмотрели на Пленуме совета использовать 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C73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его 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 всех школах.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</w:p>
    <w:p w:rsidR="00D056B5" w:rsidRDefault="00D056B5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прошлом году   в совете ветеранов мы чествовали Семью Биличенко  за участие в конкурсе « Семья года» 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тоже 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приз Губернатора области.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Были награждены Благодарственным письмом Министерства труда и социального развития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Эта 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трудовая 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спортивная семья внесла и вносит большой вклад в привлечение молодежи к здоровому образу жизни. к спорту</w:t>
      </w:r>
      <w:proofErr w:type="gramStart"/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proofErr w:type="gramEnd"/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Елена  Антоновна </w:t>
      </w:r>
      <w:r w:rsidR="008024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Биличенко </w:t>
      </w:r>
      <w:r w:rsidR="00C730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член президиума постоянно  встречается с молодыми спортсменами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р</w:t>
      </w:r>
      <w:r w:rsidR="008024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ассказывая о своем опыте работы</w:t>
      </w:r>
      <w:r w:rsidR="00A30DF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94D03" w:rsidRPr="009B0766" w:rsidRDefault="00D056B5" w:rsidP="00094D0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4F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Все трудовые династи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4F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уча</w:t>
      </w:r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ствовали в областных конкурсах,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были на заключи</w:t>
      </w:r>
      <w:r w:rsidR="00BE04A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тельных  мероприятиях в ООООВП</w:t>
      </w:r>
      <w:r w:rsidR="004F16A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услышали о </w:t>
      </w:r>
      <w:r w:rsidR="009B07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себе, получили грамоты и подарки</w:t>
      </w:r>
      <w:r w:rsidR="009B076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="00A30DF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 Совет ветеранов еще недостаточно работает  по п</w:t>
      </w:r>
      <w:r w:rsidR="00BC73B4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р</w:t>
      </w:r>
      <w:r w:rsidR="00A30DFB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опаганде опыта  трудовых династий</w:t>
      </w:r>
      <w:proofErr w:type="gramStart"/>
      <w:r w:rsidR="0069152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.Е</w:t>
      </w:r>
      <w:proofErr w:type="gramEnd"/>
      <w:r w:rsidR="0069152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ще есть о ком рассказывать</w:t>
      </w:r>
    </w:p>
    <w:p w:rsidR="009B0766" w:rsidRDefault="00691526" w:rsidP="00094D0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Совместно с  работниками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районной библиотеки и  сельских поселений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библиотек советами ве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еранов, школьниками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 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разрабо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 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реализован </w:t>
      </w:r>
      <w:r w:rsidR="009B0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еще один 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  « Материнская слава»,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инициатором которого стал музей «Истоки» Береговской школы 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>Цель этого проект</w:t>
      </w:r>
      <w:proofErr w:type="gramStart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>а-</w:t>
      </w:r>
      <w:proofErr w:type="gramEnd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формирование положительного имиджа многодетной трудовой семьи</w:t>
      </w:r>
      <w:r w:rsidR="009B07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результате этого проекта  собраны материалы о 25  матерях награжденных  медалью  « 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Материнская слава</w:t>
      </w:r>
      <w:r w:rsidR="009B076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B0766">
        <w:rPr>
          <w:rFonts w:ascii="Times New Roman" w:hAnsi="Times New Roman" w:cs="Times New Roman"/>
          <w:sz w:val="28"/>
          <w:szCs w:val="28"/>
          <w:shd w:val="clear" w:color="auto" w:fill="FFFFFF"/>
        </w:rPr>
        <w:t>Омской области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их семьях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4D03" w:rsidRPr="001E4A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поселениях </w:t>
      </w:r>
      <w:r w:rsidR="009B0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прошли 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>вечера встреч и чествования многодетных семей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Этот материал использовался и сейчас используется на  итоговых мероприятиях встречах, на праздниках в сценариях «День матери», « День семьи»</w:t>
      </w:r>
      <w:proofErr w:type="gramStart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подготовке различных 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видеофильмов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конкурсов,  </w:t>
      </w:r>
    </w:p>
    <w:p w:rsidR="00796EDA" w:rsidRDefault="009B0766" w:rsidP="00094D0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 течение 2022 г года общество ВОИ проводило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онлайн марафо</w:t>
      </w:r>
      <w:proofErr w:type="gramStart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>н-</w:t>
      </w:r>
      <w:proofErr w:type="gramEnd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 Моя семья- моя сила</w:t>
      </w:r>
      <w:r w:rsidR="00DB360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 семейных традициях, в том числе трудовых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Меньшиквых, Батуриных. Шплецер. Колосовых </w:t>
      </w:r>
      <w:r w:rsidR="006915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</w:t>
      </w:r>
      <w:proofErr w:type="gramStart"/>
      <w:r w:rsidR="00691526">
        <w:rPr>
          <w:rFonts w:ascii="Times New Roman" w:hAnsi="Times New Roman" w:cs="Times New Roman"/>
          <w:sz w:val="28"/>
          <w:szCs w:val="28"/>
          <w:shd w:val="clear" w:color="auto" w:fill="FFFFFF"/>
        </w:rPr>
        <w:t>.д</w:t>
      </w:r>
      <w:proofErr w:type="gramEnd"/>
      <w:r w:rsidR="00094D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94D03" w:rsidRDefault="00094D03" w:rsidP="00094D0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96E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ближайшее время стоит задача </w:t>
      </w:r>
      <w:r w:rsidR="00075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собрать  материалы о Матерях  Героинях района.</w:t>
      </w:r>
      <w:r w:rsidR="00A30DF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 </w:t>
      </w:r>
      <w:r w:rsidR="0007510B">
        <w:rPr>
          <w:rFonts w:ascii="Times New Roman" w:hAnsi="Times New Roman" w:cs="Times New Roman"/>
          <w:sz w:val="28"/>
          <w:szCs w:val="28"/>
          <w:shd w:val="clear" w:color="auto" w:fill="FFFFFF"/>
        </w:rPr>
        <w:t>более.</w:t>
      </w:r>
      <w:proofErr w:type="gramStart"/>
      <w:r w:rsidR="0007510B">
        <w:rPr>
          <w:rFonts w:ascii="Times New Roman" w:hAnsi="Times New Roman" w:cs="Times New Roman"/>
          <w:sz w:val="28"/>
          <w:szCs w:val="28"/>
          <w:shd w:val="clear" w:color="auto" w:fill="FFFFFF"/>
        </w:rPr>
        <w:t>,ч</w:t>
      </w:r>
      <w:proofErr w:type="gramEnd"/>
      <w:r w:rsidR="00075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2024 год в  нашей области </w:t>
      </w:r>
      <w:r w:rsidR="00A30DFB">
        <w:rPr>
          <w:rFonts w:ascii="Times New Roman" w:hAnsi="Times New Roman" w:cs="Times New Roman"/>
          <w:sz w:val="28"/>
          <w:szCs w:val="28"/>
          <w:shd w:val="clear" w:color="auto" w:fill="FFFFFF"/>
        </w:rPr>
        <w:t>объявлен</w:t>
      </w:r>
      <w:r w:rsidR="000751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Годом семьи.</w:t>
      </w:r>
    </w:p>
    <w:p w:rsidR="001E4A7C" w:rsidRDefault="001E4A7C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07510B" w:rsidRDefault="00F429B2" w:rsidP="00F429B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Большая роль в</w:t>
      </w:r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трудовом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воспитании</w:t>
      </w:r>
      <w:r w:rsidRPr="00F429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принадлежит 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совместной деятельности советов ветеранов, библиотек, культурных работников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музея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м,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комнатам  боевой и трудовой славы</w:t>
      </w:r>
      <w:proofErr w:type="gramStart"/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proofErr w:type="gramEnd"/>
      <w:r w:rsidR="00C505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которых много материалов о трудовых традициях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героях тру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 поселений, о жизни земляков. Вних собран богатый материал для экскурсий школьников</w:t>
      </w:r>
    </w:p>
    <w:p w:rsidR="00691526" w:rsidRDefault="0007510B" w:rsidP="00F429B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Материалы постоянно выставляются на  сайта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 для широкого круга обсуждения, 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обновляются</w:t>
      </w:r>
      <w:proofErr w:type="gramStart"/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</w:t>
      </w:r>
      <w:proofErr w:type="gramEnd"/>
      <w:r w:rsidR="00634EC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ак пример  можно привести работу общественного музея с. Старомалиновка 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 С</w:t>
      </w:r>
      <w:r w:rsidR="006F03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торона  сибирская».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социальных сетях 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работники музея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члены совета ветеранов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знакомят  с историей русских традиций и трудовых династий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 людях труда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7510B" w:rsidRDefault="00691526" w:rsidP="00F429B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прошлом</w:t>
      </w:r>
      <w:r w:rsidR="00D056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году член </w:t>
      </w:r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Хомутинского </w:t>
      </w:r>
      <w:r w:rsidR="00D056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совета ветеранов, депутат районного совета Сергеева 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Любовь</w:t>
      </w:r>
      <w:r w:rsidR="00D056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лександровна</w:t>
      </w:r>
      <w:r w:rsidR="00D056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провела 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виртуальную</w:t>
      </w:r>
      <w:r w:rsidR="00D056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экскурсию по материалам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Хомутинского школьного музея имени 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Ф.Я.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Момзикова, </w:t>
      </w:r>
      <w:r w:rsidR="00D056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котором  собран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богатейший материал  о прошлом, настоящем поселения, о  людях труда.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 ветеран труда В.Я Кузнецова Почетный гражданин 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НМР, бывшая руководитель музея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 подготовила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видеофильмы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жизни и деятельности учителей школы,  заслуженных людях поселения</w:t>
      </w:r>
      <w:proofErr w:type="gramEnd"/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этими материалами </w:t>
      </w:r>
      <w:proofErr w:type="gramStart"/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познакомилось</w:t>
      </w:r>
      <w:proofErr w:type="gramEnd"/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по отзывам --------- чел   </w:t>
      </w:r>
    </w:p>
    <w:p w:rsidR="00F429B2" w:rsidRPr="00495DB5" w:rsidRDefault="0007510B" w:rsidP="00F429B2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Постоянно в 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работе  музей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Глухониколаевской 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17F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школы им. Героя  Советского Союза Ивана Воронкова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музей Нижнеомской  школы№1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Соловецкой, школ, обновляется музей Нижнеомчкой «№2, Ситниковской школ</w:t>
      </w:r>
    </w:p>
    <w:p w:rsidR="0007510B" w:rsidRDefault="000732C2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 музее «Истоки» -Береговской школы  - победителя  конкурса среди музеев области часто проходят экскурсии школьников</w:t>
      </w:r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Там постоянные гости Бывшая учительница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D0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Решетникова  Тамара Ильинична провела в му</w:t>
      </w:r>
      <w:r w:rsidR="00E862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зее  « Истоки» </w:t>
      </w:r>
      <w:r w:rsidR="008D09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несколько встреч с ребятами </w:t>
      </w:r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рассказом о своей династии</w:t>
      </w:r>
      <w:proofErr w:type="gramStart"/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07510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="00F80A3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ного времени</w:t>
      </w:r>
      <w:r w:rsidR="00E862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вместе  с членами совета музея Хорти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</w:t>
      </w:r>
      <w:r w:rsidR="00E862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кой школы  по обновлению</w:t>
      </w:r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 проведению мероприятий  проводит с</w:t>
      </w:r>
      <w:r w:rsidR="00E862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ребятами </w:t>
      </w:r>
      <w:r w:rsidR="006227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председатель  Совета ветеранов Заботкина Анна Романовна   </w:t>
      </w:r>
      <w:r w:rsidR="00E862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7510B" w:rsidRDefault="0007510B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E862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Л.И.Мискина 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член совета ветеран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каждой группе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училища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проводила экскурсии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музе</w:t>
      </w:r>
      <w:r w:rsidR="00796ED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 истори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района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сел, о т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рудовых династиях</w:t>
      </w:r>
      <w:proofErr w:type="gramStart"/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истории памятников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</w:p>
    <w:p w:rsidR="0007510B" w:rsidRDefault="0007510B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своем  семейном музее пров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дит экскурсии о своей большо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 трудовой семье Маркова Л.М.- С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таромалиновка  Она же первая в районе 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н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чала проводить традиционные празд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ики на улице  Их участниками  ста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овятся родители и дети Людмила Михайловна 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рас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казывает о родителях улицы, семьях 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вместе с родителями готовят костюм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ы, сценарий, 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художественные номера, рассказывают о празднике</w:t>
      </w:r>
      <w:proofErr w:type="gramStart"/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proofErr w:type="gramEnd"/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 истории. Дети  помога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  родителям, украшают улицы. </w:t>
      </w:r>
    </w:p>
    <w:p w:rsidR="00691526" w:rsidRDefault="0007510B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Такие 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традиционные 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праздники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День улицы, 2Яблочный спас»</w:t>
      </w:r>
      <w:proofErr w:type="gramStart"/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.»</w:t>
      </w:r>
      <w:proofErr w:type="gramEnd"/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Масленица Блокадный хлеб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проводи</w:t>
      </w:r>
      <w:r w:rsidR="000732C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 на своей улице председатель в/</w:t>
      </w:r>
      <w:r w:rsidR="00FB387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орг Манакова А.П. Саган Р.А.</w:t>
      </w:r>
      <w:r w:rsidR="005C3961" w:rsidRP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Красочно 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привлечением детей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села 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проводят в  Паутовке </w:t>
      </w:r>
      <w:r w:rsidR="00543E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отв.  ветеранские активист</w:t>
      </w:r>
      <w:r w:rsidR="00094D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( пр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едседатель Кошелева Н.П.) </w:t>
      </w:r>
    </w:p>
    <w:p w:rsidR="00543EB9" w:rsidRDefault="00691526" w:rsidP="001E4A7C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Большую роль сейчас отводят в трудовом воспитании ветеранским подворьям</w:t>
      </w:r>
    </w:p>
    <w:p w:rsidR="00530DF4" w:rsidRDefault="0007510B" w:rsidP="00C96FF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5D3D9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875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течение уже многих лет мы проводим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районный и участвуем в </w:t>
      </w:r>
      <w:proofErr w:type="gramStart"/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областном</w:t>
      </w:r>
      <w:proofErr w:type="gramEnd"/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9152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конкурс.</w:t>
      </w:r>
      <w:r w:rsidR="00530D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каждой работе в самом начале материалов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всегда описыв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530D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ется история жизни  трудовой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деятельности членов  ветеранского подворья</w:t>
      </w:r>
      <w:proofErr w:type="gramStart"/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и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х подготовке участвуют  и дети. Ежегодно по 3-4 работы 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 представляем на областной конкурс</w:t>
      </w:r>
      <w:r w:rsidR="00530D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Такие работы</w:t>
      </w:r>
      <w:r w:rsidR="005C396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A73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Дубининой М.Г.Темник,</w:t>
      </w:r>
      <w:r w:rsidR="00DB36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Людмилы Павловны</w:t>
      </w:r>
      <w:r w:rsidR="00F321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Мой дом- моя крепость – </w:t>
      </w:r>
      <w:r w:rsidR="00533A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Саган РА. </w:t>
      </w:r>
      <w:r w:rsidR="00F321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семьи Ижойкиных- Хомутинка, Высокиных - Глухониколаевка</w:t>
      </w:r>
      <w:r w:rsidR="004A73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33A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 другие за 5 лет  обобщили опыт более 20 ветеранских подворий</w:t>
      </w:r>
      <w:proofErr w:type="gramStart"/>
      <w:r w:rsidR="00F321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proofErr w:type="gramEnd"/>
      <w:r w:rsidR="00F321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 рабо</w:t>
      </w:r>
      <w:r w:rsidR="00094D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</w:t>
      </w:r>
      <w:r w:rsidR="00F321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 мы выставляе</w:t>
      </w:r>
      <w:r w:rsidR="00094D0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F3213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на свою страничку в Одноклассниках</w:t>
      </w:r>
      <w:r w:rsidR="00533A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чтобы каждый мог оценить труд сельского жителя.</w:t>
      </w:r>
      <w:r w:rsidR="00C96FF3" w:rsidRP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96FF3" w:rsidRDefault="00530DF4" w:rsidP="00C96FF3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533A86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Примером совместной  трудовой деятельности ветеранов и  детей  является сбор</w:t>
      </w:r>
      <w:r w:rsid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материальной помощи для участников  СВО вместе со школьниками Хомутинке, Старомалиновке, Паутовке</w:t>
      </w:r>
      <w:proofErr w:type="gramStart"/>
      <w:r w:rsid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>в Хортицах Плетут</w:t>
      </w:r>
      <w:r w:rsidR="00533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сети собирают вещи.   семья СаганС.А.и Раисы Алексадровны</w:t>
      </w:r>
      <w:r w:rsid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член президиума  вместе с детьми, внуками </w:t>
      </w:r>
      <w:r w:rsidR="00533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сделала</w:t>
      </w:r>
      <w:r w:rsidR="00533A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более 2000 окопных свечей, шили</w:t>
      </w:r>
      <w:r w:rsidR="00C96F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подшлемники, футболки. делилась опытом изготовления « Армейского душа» и т. – Вот это пример семейного  трудового воспитания   ( о девочке из Хортиц).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 Хортица девочка ----------- 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плетет </w:t>
      </w:r>
    </w:p>
    <w:p w:rsidR="005D3D99" w:rsidRPr="005D5D6C" w:rsidRDefault="005D5D6C" w:rsidP="002875C0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5EB3" w:rsidRPr="005D5D6C">
        <w:rPr>
          <w:rFonts w:ascii="Times New Roman" w:hAnsi="Times New Roman" w:cs="Times New Roman"/>
          <w:sz w:val="28"/>
          <w:szCs w:val="28"/>
        </w:rPr>
        <w:t>Одним из направлений нашей общественной организации является повышение общественной активности ветеранов, путём вовлечения их в наставническую деятельность по передаче своего опыта и личного примера подросткам, моральной поддержки и укрепления веры подростка в свои силы и возможности, возвращения общественной ценности, понятия труда и учебы</w:t>
      </w:r>
    </w:p>
    <w:p w:rsidR="00A84B62" w:rsidRDefault="00094D03" w:rsidP="00325EB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 2023 был </w:t>
      </w:r>
      <w:r w:rsidR="005D5D6C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объявлен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годом наставничества. Большая доля наставников принадлежат педагогическим р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аботникам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31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5D6C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Большинство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них  ветераны труда, которые делятся своим опытом не т</w:t>
      </w:r>
      <w:r w:rsidR="00530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олько с молодыми учителями  но </w:t>
      </w:r>
      <w:r w:rsidR="00533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пимером и наставниками для </w:t>
      </w:r>
      <w:r w:rsidR="00E31AB5">
        <w:rPr>
          <w:rFonts w:ascii="Times New Roman" w:hAnsi="Times New Roman" w:cs="Times New Roman"/>
          <w:color w:val="000000" w:themeColor="text1"/>
          <w:sz w:val="28"/>
          <w:szCs w:val="28"/>
        </w:rPr>
        <w:t>учеников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Start"/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.</w:t>
      </w:r>
      <w:proofErr w:type="gramEnd"/>
      <w:r w:rsidR="00B218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33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Есть наставники в трудовых династиях </w:t>
      </w:r>
      <w:r w:rsidR="00A84B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33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ветеранских организациях. Сейчас стоит задача </w:t>
      </w:r>
      <w:r w:rsidR="00A84B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найти наставников  для молодежи среди  органзаций райцентра и создать общий список.</w:t>
      </w:r>
    </w:p>
    <w:p w:rsidR="00E31AB5" w:rsidRDefault="00E31AB5" w:rsidP="00325EB3">
      <w:pPr>
        <w:rPr>
          <w:rFonts w:ascii="Arial" w:hAnsi="Arial" w:cs="Arial"/>
          <w:color w:val="2C2C2C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 нас хорошее сотрудничество с газетой « В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сход» . Только за 2024 год    было опубликовано бо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ее 18 ма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териалов о ветеранах труда, их жизни и деятельности в разные периоды истории страны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</w:t>
      </w:r>
      <w:proofErr w:type="gramEnd"/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большое подспорье для бесед  с молодежью</w:t>
      </w:r>
      <w:r w:rsidR="0007510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751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2024 год в области объявлен «годом семьи»</w:t>
      </w:r>
    </w:p>
    <w:p w:rsidR="00E31AB5" w:rsidRDefault="00094D03" w:rsidP="00094D0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Наставни</w:t>
      </w:r>
      <w:r w:rsidR="00E31AB5">
        <w:rPr>
          <w:rFonts w:ascii="Times New Roman" w:hAnsi="Times New Roman" w:cs="Times New Roman"/>
          <w:color w:val="000000" w:themeColor="text1"/>
          <w:sz w:val="28"/>
          <w:szCs w:val="28"/>
        </w:rPr>
        <w:t>ками являются  дедушки, б</w:t>
      </w:r>
      <w:r w:rsidR="005D5D6C">
        <w:rPr>
          <w:rFonts w:ascii="Times New Roman" w:hAnsi="Times New Roman" w:cs="Times New Roman"/>
          <w:color w:val="000000" w:themeColor="text1"/>
          <w:sz w:val="28"/>
          <w:szCs w:val="28"/>
        </w:rPr>
        <w:t>абушки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Старшие поколения — родители, дедушки, бабушки и другие учили </w:t>
      </w:r>
      <w:r w:rsidRPr="00FB2ED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 учат</w:t>
      </w:r>
      <w:r w:rsidR="00FB2ED8" w:rsidRPr="00FB2ED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труду</w:t>
      </w:r>
      <w:r w:rsidRPr="00FB2ED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детей, внуков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, правнуков Это они первые рассказывают о жизни своих семей.</w:t>
      </w:r>
      <w:r w:rsidR="00E31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Совместно работают на огородах, дачах, в домашнем хозяйстве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25EB3" w:rsidRPr="00940267">
        <w:rPr>
          <w:rFonts w:ascii="Times New Roman" w:hAnsi="Times New Roman" w:cs="Times New Roman"/>
          <w:color w:val="000000"/>
          <w:sz w:val="28"/>
          <w:szCs w:val="28"/>
        </w:rPr>
        <w:t>Среди них особо следует выделить именно</w:t>
      </w:r>
      <w:r w:rsidR="00E31AB5">
        <w:rPr>
          <w:rFonts w:ascii="Times New Roman" w:hAnsi="Times New Roman" w:cs="Times New Roman"/>
          <w:color w:val="000000"/>
          <w:sz w:val="28"/>
          <w:szCs w:val="28"/>
        </w:rPr>
        <w:t xml:space="preserve"> их </w:t>
      </w:r>
      <w:r w:rsidR="00325EB3" w:rsidRPr="00940267">
        <w:rPr>
          <w:rFonts w:ascii="Times New Roman" w:hAnsi="Times New Roman" w:cs="Times New Roman"/>
          <w:color w:val="000000"/>
          <w:sz w:val="28"/>
          <w:szCs w:val="28"/>
        </w:rPr>
        <w:t xml:space="preserve"> трудовые навыки, </w:t>
      </w:r>
      <w:r w:rsidR="00E31AB5">
        <w:rPr>
          <w:rFonts w:ascii="Times New Roman" w:hAnsi="Times New Roman" w:cs="Times New Roman"/>
          <w:color w:val="000000"/>
          <w:sz w:val="28"/>
          <w:szCs w:val="28"/>
        </w:rPr>
        <w:t xml:space="preserve">традиции родителей, 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Поэтому надо </w:t>
      </w:r>
      <w:proofErr w:type="gramStart"/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почаще</w:t>
      </w:r>
      <w:proofErr w:type="gramEnd"/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приглашать их  для беседы.</w:t>
      </w:r>
    </w:p>
    <w:p w:rsidR="00E31AB5" w:rsidRDefault="005D5D6C" w:rsidP="00A76E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Считаем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 недостаточно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прив</w:t>
      </w:r>
      <w:r w:rsidR="00E31AB5">
        <w:rPr>
          <w:rFonts w:ascii="Times New Roman" w:hAnsi="Times New Roman" w:cs="Times New Roman"/>
          <w:color w:val="000000" w:themeColor="text1"/>
          <w:sz w:val="28"/>
          <w:szCs w:val="28"/>
        </w:rPr>
        <w:t>лекаем для встреч специалистов,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особенно молодых  в качестве наставников, предпринимателей для бесед « </w:t>
      </w:r>
      <w:proofErr w:type="gramStart"/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важном» в школах. Можно провести экскурсии « У доски  Почета»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ведь там   дети могут узнать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почему  на Доске Почета  помещен  тот или иной портре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255E" w:rsidRDefault="00325EB3" w:rsidP="00A76E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25EB3">
        <w:t xml:space="preserve"> </w:t>
      </w:r>
      <w:r w:rsidRPr="00325EB3">
        <w:rPr>
          <w:rFonts w:ascii="Times New Roman" w:hAnsi="Times New Roman" w:cs="Times New Roman"/>
          <w:sz w:val="28"/>
          <w:szCs w:val="28"/>
        </w:rPr>
        <w:t>Одно из направлений деятельно</w:t>
      </w:r>
      <w:r w:rsidR="005D5D6C">
        <w:rPr>
          <w:rFonts w:ascii="Times New Roman" w:hAnsi="Times New Roman" w:cs="Times New Roman"/>
          <w:sz w:val="28"/>
          <w:szCs w:val="28"/>
        </w:rPr>
        <w:t>сти совета ветеранов  должно быть</w:t>
      </w:r>
      <w:r w:rsidR="0035503E">
        <w:rPr>
          <w:rFonts w:ascii="Times New Roman" w:hAnsi="Times New Roman" w:cs="Times New Roman"/>
          <w:sz w:val="28"/>
          <w:szCs w:val="28"/>
        </w:rPr>
        <w:t xml:space="preserve"> </w:t>
      </w:r>
      <w:r w:rsidR="005D5D6C">
        <w:rPr>
          <w:rFonts w:ascii="Times New Roman" w:hAnsi="Times New Roman" w:cs="Times New Roman"/>
          <w:sz w:val="28"/>
          <w:szCs w:val="28"/>
        </w:rPr>
        <w:t>о</w:t>
      </w:r>
      <w:r w:rsidRPr="00325EB3">
        <w:rPr>
          <w:rFonts w:ascii="Times New Roman" w:hAnsi="Times New Roman" w:cs="Times New Roman"/>
          <w:sz w:val="28"/>
          <w:szCs w:val="28"/>
        </w:rPr>
        <w:t>рганизация встреч обучающихся с представителями различных профессий</w:t>
      </w:r>
      <w:r w:rsidR="0035503E">
        <w:rPr>
          <w:rFonts w:ascii="Times New Roman" w:hAnsi="Times New Roman" w:cs="Times New Roman"/>
          <w:sz w:val="28"/>
          <w:szCs w:val="28"/>
        </w:rPr>
        <w:t>.</w:t>
      </w:r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не </w:t>
      </w:r>
      <w:proofErr w:type="gramStart"/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>в полную меру</w:t>
      </w:r>
      <w:proofErr w:type="gramEnd"/>
      <w:r w:rsidR="000228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использу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м наш районный музей и все материалы, которы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 год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 собрал  Совет ветеранов. Если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пользоваться нашими 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материалами</w:t>
      </w:r>
      <w:r w:rsidR="00FB2ED8"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можно  целый год проводить  классные часы без большой </w:t>
      </w:r>
      <w:r w:rsidRPr="00FB2ED8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подготовки</w:t>
      </w:r>
      <w:r w:rsidR="005D5D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228C8" w:rsidRDefault="000228C8" w:rsidP="00A76E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Районный совет ветеранов надеется на тесное сотрудничество со всеми организациями нашего Нижнеомского  муниципального района  в вопросах трудового воспитания молодежи.</w:t>
      </w:r>
    </w:p>
    <w:p w:rsidR="000228C8" w:rsidRPr="00B21818" w:rsidRDefault="000228C8" w:rsidP="00A76E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Спасибо за внимание!</w:t>
      </w:r>
    </w:p>
    <w:sectPr w:rsidR="000228C8" w:rsidRPr="00B21818" w:rsidSect="00376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91472"/>
    <w:rsid w:val="000228C8"/>
    <w:rsid w:val="00063A3C"/>
    <w:rsid w:val="000732C2"/>
    <w:rsid w:val="0007510B"/>
    <w:rsid w:val="00094D03"/>
    <w:rsid w:val="001114EB"/>
    <w:rsid w:val="00112ECD"/>
    <w:rsid w:val="00117F5A"/>
    <w:rsid w:val="001E1F47"/>
    <w:rsid w:val="001E4A7C"/>
    <w:rsid w:val="001F50F3"/>
    <w:rsid w:val="002875C0"/>
    <w:rsid w:val="00325EB3"/>
    <w:rsid w:val="0035503E"/>
    <w:rsid w:val="00357963"/>
    <w:rsid w:val="00376832"/>
    <w:rsid w:val="003D0E8D"/>
    <w:rsid w:val="00432BC0"/>
    <w:rsid w:val="00495DB5"/>
    <w:rsid w:val="004A73A9"/>
    <w:rsid w:val="004F16AD"/>
    <w:rsid w:val="00530DF4"/>
    <w:rsid w:val="00533A86"/>
    <w:rsid w:val="00543EB9"/>
    <w:rsid w:val="005C3961"/>
    <w:rsid w:val="005D3D99"/>
    <w:rsid w:val="005D5D6C"/>
    <w:rsid w:val="0062277A"/>
    <w:rsid w:val="00634EC1"/>
    <w:rsid w:val="00691526"/>
    <w:rsid w:val="006F03B6"/>
    <w:rsid w:val="00796EDA"/>
    <w:rsid w:val="007C5B6A"/>
    <w:rsid w:val="007E512F"/>
    <w:rsid w:val="008024E4"/>
    <w:rsid w:val="008D0920"/>
    <w:rsid w:val="00940267"/>
    <w:rsid w:val="009769B7"/>
    <w:rsid w:val="009B0766"/>
    <w:rsid w:val="00A26888"/>
    <w:rsid w:val="00A30DFB"/>
    <w:rsid w:val="00A76E08"/>
    <w:rsid w:val="00A84B62"/>
    <w:rsid w:val="00B21818"/>
    <w:rsid w:val="00B51D2C"/>
    <w:rsid w:val="00B92223"/>
    <w:rsid w:val="00BB7F7D"/>
    <w:rsid w:val="00BC73B4"/>
    <w:rsid w:val="00BE04A0"/>
    <w:rsid w:val="00C26A72"/>
    <w:rsid w:val="00C3255E"/>
    <w:rsid w:val="00C505D9"/>
    <w:rsid w:val="00C7301E"/>
    <w:rsid w:val="00C91472"/>
    <w:rsid w:val="00C96FF3"/>
    <w:rsid w:val="00CA2391"/>
    <w:rsid w:val="00D056B5"/>
    <w:rsid w:val="00D454A5"/>
    <w:rsid w:val="00D601F1"/>
    <w:rsid w:val="00DB0FD3"/>
    <w:rsid w:val="00DB3600"/>
    <w:rsid w:val="00DB6B48"/>
    <w:rsid w:val="00E31AB5"/>
    <w:rsid w:val="00E4323C"/>
    <w:rsid w:val="00E86293"/>
    <w:rsid w:val="00E87EF4"/>
    <w:rsid w:val="00F32137"/>
    <w:rsid w:val="00F429B2"/>
    <w:rsid w:val="00F42EF5"/>
    <w:rsid w:val="00F70E36"/>
    <w:rsid w:val="00F80A34"/>
    <w:rsid w:val="00F86031"/>
    <w:rsid w:val="00FB2ED8"/>
    <w:rsid w:val="00FB387C"/>
    <w:rsid w:val="00FB7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08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E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A7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7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12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94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08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E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A7C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7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12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94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2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Jrnew</cp:lastModifiedBy>
  <cp:revision>18</cp:revision>
  <cp:lastPrinted>2024-06-21T03:42:00Z</cp:lastPrinted>
  <dcterms:created xsi:type="dcterms:W3CDTF">2024-06-17T06:31:00Z</dcterms:created>
  <dcterms:modified xsi:type="dcterms:W3CDTF">2024-06-24T06:32:00Z</dcterms:modified>
</cp:coreProperties>
</file>